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659" w:rsidRPr="005D0659" w:rsidRDefault="005D0659" w:rsidP="005D0659">
      <w:pPr>
        <w:pStyle w:val="Title"/>
        <w:rPr>
          <w:rFonts w:ascii="Times New Roman" w:hAnsi="Times New Roman"/>
          <w:sz w:val="26"/>
          <w:szCs w:val="28"/>
        </w:rPr>
      </w:pPr>
      <w:r w:rsidRPr="005D0659">
        <w:rPr>
          <w:rFonts w:ascii="Times New Roman" w:hAnsi="Times New Roman"/>
          <w:sz w:val="26"/>
          <w:szCs w:val="28"/>
        </w:rPr>
        <w:t>CỘNG HÒA XÃ HỘI CHỦ N</w:t>
      </w:r>
      <w:r>
        <w:rPr>
          <w:rFonts w:ascii="Times New Roman" w:hAnsi="Times New Roman"/>
          <w:sz w:val="26"/>
          <w:szCs w:val="28"/>
        </w:rPr>
        <w:t>G</w:t>
      </w:r>
      <w:r w:rsidRPr="005D0659">
        <w:rPr>
          <w:rFonts w:ascii="Times New Roman" w:hAnsi="Times New Roman"/>
          <w:sz w:val="26"/>
          <w:szCs w:val="28"/>
        </w:rPr>
        <w:t xml:space="preserve">HĨA VIỆT </w:t>
      </w:r>
      <w:smartTag w:uri="urn:schemas-microsoft-com:office:smarttags" w:element="country-region">
        <w:smartTag w:uri="urn:schemas-microsoft-com:office:smarttags" w:element="place">
          <w:r w:rsidRPr="005D0659">
            <w:rPr>
              <w:rFonts w:ascii="Times New Roman" w:hAnsi="Times New Roman"/>
              <w:sz w:val="26"/>
              <w:szCs w:val="28"/>
            </w:rPr>
            <w:t>NAM</w:t>
          </w:r>
        </w:smartTag>
      </w:smartTag>
    </w:p>
    <w:p w:rsidR="005D0659" w:rsidRPr="005D0659" w:rsidRDefault="005D0659" w:rsidP="005D0659">
      <w:pPr>
        <w:pStyle w:val="Title"/>
        <w:rPr>
          <w:rFonts w:ascii="Times New Roman" w:hAnsi="Times New Roman"/>
          <w:szCs w:val="28"/>
        </w:rPr>
      </w:pPr>
      <w:r w:rsidRPr="005D0659">
        <w:rPr>
          <w:rFonts w:ascii="Times New Roman" w:hAnsi="Times New Roman"/>
          <w:szCs w:val="28"/>
        </w:rPr>
        <w:t>Độc lập – Tự do – Hạnh phúc</w:t>
      </w:r>
    </w:p>
    <w:p w:rsidR="005D0659" w:rsidRPr="00DB4511" w:rsidRDefault="00952E83" w:rsidP="005D0659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val="vi-VN" w:eastAsia="vi-V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46.9pt;margin-top:2.7pt;width:174.55pt;height:0;z-index:251658240" o:connectortype="straight"/>
        </w:pict>
      </w:r>
    </w:p>
    <w:p w:rsidR="005D0659" w:rsidRPr="00DB4511" w:rsidRDefault="005D0659" w:rsidP="005D0659">
      <w:pPr>
        <w:jc w:val="center"/>
        <w:rPr>
          <w:b/>
          <w:sz w:val="28"/>
          <w:szCs w:val="28"/>
        </w:rPr>
      </w:pPr>
    </w:p>
    <w:p w:rsidR="005D0659" w:rsidRPr="00DB4511" w:rsidRDefault="009F5C45" w:rsidP="005D06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ĐƠN </w:t>
      </w:r>
      <w:r w:rsidR="009B3146">
        <w:rPr>
          <w:b/>
          <w:sz w:val="28"/>
          <w:szCs w:val="28"/>
        </w:rPr>
        <w:t>XIN</w:t>
      </w:r>
      <w:r w:rsidR="005D0659" w:rsidRPr="00DB4511">
        <w:rPr>
          <w:b/>
          <w:sz w:val="28"/>
          <w:szCs w:val="28"/>
        </w:rPr>
        <w:t xml:space="preserve"> GIA NHẬP CÔNG ĐOÀN</w:t>
      </w:r>
    </w:p>
    <w:p w:rsidR="005D0659" w:rsidRPr="00DB4511" w:rsidRDefault="005D0659" w:rsidP="005D0659">
      <w:pPr>
        <w:jc w:val="center"/>
        <w:rPr>
          <w:b/>
          <w:sz w:val="28"/>
          <w:szCs w:val="28"/>
        </w:rPr>
      </w:pPr>
    </w:p>
    <w:p w:rsidR="00CA6820" w:rsidRDefault="00B51F65" w:rsidP="00FD47CB">
      <w:pPr>
        <w:spacing w:before="120" w:after="120"/>
        <w:jc w:val="center"/>
        <w:rPr>
          <w:sz w:val="28"/>
          <w:szCs w:val="28"/>
        </w:rPr>
      </w:pPr>
      <w:r w:rsidRPr="00CA6820">
        <w:rPr>
          <w:sz w:val="28"/>
          <w:szCs w:val="28"/>
        </w:rPr>
        <w:t xml:space="preserve">Kính gửi: Ban </w:t>
      </w:r>
      <w:r w:rsidR="00F13424" w:rsidRPr="00CA6820">
        <w:rPr>
          <w:sz w:val="28"/>
          <w:szCs w:val="28"/>
        </w:rPr>
        <w:t>C</w:t>
      </w:r>
      <w:r w:rsidRPr="00CA6820">
        <w:rPr>
          <w:sz w:val="28"/>
          <w:szCs w:val="28"/>
        </w:rPr>
        <w:t>hấp hành C</w:t>
      </w:r>
      <w:r w:rsidR="00CA6820">
        <w:rPr>
          <w:sz w:val="28"/>
          <w:szCs w:val="28"/>
        </w:rPr>
        <w:t>ông đoàn cơ sở</w:t>
      </w:r>
      <w:r w:rsidRPr="00CA6820">
        <w:rPr>
          <w:sz w:val="28"/>
          <w:szCs w:val="28"/>
        </w:rPr>
        <w:t xml:space="preserve"> </w:t>
      </w:r>
      <w:r w:rsidR="001755DE">
        <w:rPr>
          <w:sz w:val="28"/>
          <w:szCs w:val="28"/>
        </w:rPr>
        <w:t>….</w:t>
      </w:r>
    </w:p>
    <w:p w:rsidR="005D0659" w:rsidRPr="00DB4511" w:rsidRDefault="005D0659" w:rsidP="005D0659">
      <w:pPr>
        <w:jc w:val="both"/>
        <w:rPr>
          <w:b/>
          <w:sz w:val="28"/>
          <w:szCs w:val="28"/>
        </w:rPr>
      </w:pPr>
    </w:p>
    <w:p w:rsidR="009B3146" w:rsidRDefault="00997EF6" w:rsidP="00CA6820">
      <w:pPr>
        <w:spacing w:before="120"/>
        <w:ind w:firstLine="720"/>
        <w:jc w:val="both"/>
        <w:rPr>
          <w:sz w:val="28"/>
          <w:szCs w:val="28"/>
        </w:rPr>
      </w:pPr>
      <w:r w:rsidRPr="003472FA">
        <w:rPr>
          <w:sz w:val="28"/>
          <w:szCs w:val="28"/>
        </w:rPr>
        <w:t xml:space="preserve">Chúng tôi </w:t>
      </w:r>
      <w:r w:rsidR="00CA6820">
        <w:rPr>
          <w:sz w:val="28"/>
          <w:szCs w:val="28"/>
        </w:rPr>
        <w:t>…</w:t>
      </w:r>
      <w:r w:rsidRPr="003472FA">
        <w:rPr>
          <w:sz w:val="28"/>
          <w:szCs w:val="28"/>
        </w:rPr>
        <w:t xml:space="preserve"> người lao động </w:t>
      </w:r>
      <w:r w:rsidR="00B51F65">
        <w:rPr>
          <w:sz w:val="28"/>
          <w:szCs w:val="28"/>
        </w:rPr>
        <w:t xml:space="preserve">tại </w:t>
      </w:r>
      <w:r w:rsidR="001755DE" w:rsidRPr="001755DE">
        <w:rPr>
          <w:color w:val="FF0000"/>
          <w:sz w:val="28"/>
          <w:szCs w:val="28"/>
        </w:rPr>
        <w:t>cơ quan (hoặc đơn vị hoặc doanh nghiệp</w:t>
      </w:r>
      <w:r w:rsidR="001755DE">
        <w:rPr>
          <w:sz w:val="28"/>
          <w:szCs w:val="28"/>
        </w:rPr>
        <w:t>)</w:t>
      </w:r>
      <w:r w:rsidR="00CA6820">
        <w:rPr>
          <w:sz w:val="28"/>
          <w:szCs w:val="28"/>
        </w:rPr>
        <w:t>, s</w:t>
      </w:r>
      <w:r w:rsidRPr="003472FA">
        <w:rPr>
          <w:sz w:val="28"/>
          <w:szCs w:val="28"/>
        </w:rPr>
        <w:t xml:space="preserve">au khi </w:t>
      </w:r>
      <w:r w:rsidR="009B3146">
        <w:rPr>
          <w:sz w:val="28"/>
          <w:szCs w:val="28"/>
        </w:rPr>
        <w:t>tìm hiểu</w:t>
      </w:r>
      <w:r w:rsidRPr="003472FA">
        <w:rPr>
          <w:sz w:val="28"/>
          <w:szCs w:val="28"/>
        </w:rPr>
        <w:t xml:space="preserve"> Điều lệ Công đoàn Việt </w:t>
      </w:r>
      <w:smartTag w:uri="urn:schemas-microsoft-com:office:smarttags" w:element="country-region">
        <w:r w:rsidRPr="003472FA">
          <w:rPr>
            <w:sz w:val="28"/>
            <w:szCs w:val="28"/>
          </w:rPr>
          <w:t>Nam</w:t>
        </w:r>
      </w:smartTag>
      <w:r w:rsidRPr="003472FA">
        <w:rPr>
          <w:sz w:val="28"/>
          <w:szCs w:val="28"/>
        </w:rPr>
        <w:t xml:space="preserve">, chúng tôi </w:t>
      </w:r>
      <w:r w:rsidR="009B3146">
        <w:rPr>
          <w:sz w:val="28"/>
          <w:szCs w:val="28"/>
        </w:rPr>
        <w:t>tán thành và tự nguyện ký</w:t>
      </w:r>
      <w:r w:rsidRPr="003472FA">
        <w:rPr>
          <w:sz w:val="28"/>
          <w:szCs w:val="28"/>
        </w:rPr>
        <w:t xml:space="preserve"> đơn xin </w:t>
      </w:r>
      <w:r w:rsidR="009B3146">
        <w:rPr>
          <w:sz w:val="28"/>
          <w:szCs w:val="28"/>
        </w:rPr>
        <w:t>gia nhập</w:t>
      </w:r>
      <w:r w:rsidRPr="003472FA">
        <w:rPr>
          <w:sz w:val="28"/>
          <w:szCs w:val="28"/>
        </w:rPr>
        <w:t xml:space="preserve"> tổ chức Công đoàn Việt Nam</w:t>
      </w:r>
      <w:r w:rsidR="009B3146">
        <w:rPr>
          <w:sz w:val="28"/>
          <w:szCs w:val="28"/>
        </w:rPr>
        <w:t>.</w:t>
      </w:r>
    </w:p>
    <w:p w:rsidR="00997EF6" w:rsidRPr="00B452BF" w:rsidRDefault="00997EF6" w:rsidP="00B452BF">
      <w:pPr>
        <w:spacing w:before="120"/>
        <w:ind w:firstLine="720"/>
        <w:jc w:val="both"/>
        <w:rPr>
          <w:color w:val="FF0000"/>
          <w:sz w:val="28"/>
          <w:szCs w:val="28"/>
          <w:lang w:val="fr-FR"/>
        </w:rPr>
      </w:pPr>
      <w:r>
        <w:rPr>
          <w:sz w:val="28"/>
          <w:szCs w:val="28"/>
        </w:rPr>
        <w:t>Chúng t</w:t>
      </w:r>
      <w:r w:rsidRPr="003472FA">
        <w:rPr>
          <w:sz w:val="28"/>
          <w:szCs w:val="28"/>
        </w:rPr>
        <w:t xml:space="preserve">ôi </w:t>
      </w:r>
      <w:r w:rsidR="009B3146">
        <w:rPr>
          <w:sz w:val="28"/>
          <w:szCs w:val="28"/>
        </w:rPr>
        <w:t xml:space="preserve">xin chấp hành Điều lệ Công đoàn Việt Nam, </w:t>
      </w:r>
      <w:r w:rsidRPr="003472FA">
        <w:rPr>
          <w:sz w:val="28"/>
          <w:szCs w:val="28"/>
        </w:rPr>
        <w:t xml:space="preserve">đóng đoàn phí </w:t>
      </w:r>
      <w:r>
        <w:rPr>
          <w:sz w:val="28"/>
          <w:szCs w:val="28"/>
        </w:rPr>
        <w:t>đầy đủ</w:t>
      </w:r>
      <w:r w:rsidR="007035E0">
        <w:rPr>
          <w:sz w:val="28"/>
          <w:szCs w:val="28"/>
          <w:lang w:val="vi-VN"/>
        </w:rPr>
        <w:t xml:space="preserve">, </w:t>
      </w:r>
      <w:r w:rsidR="009B3146">
        <w:rPr>
          <w:sz w:val="28"/>
          <w:szCs w:val="28"/>
        </w:rPr>
        <w:t>thực hiện các chỉ thị, nghị quyết của tổ chức Công đoàn</w:t>
      </w:r>
      <w:r w:rsidR="007035E0">
        <w:rPr>
          <w:sz w:val="28"/>
          <w:szCs w:val="28"/>
          <w:lang w:val="vi-VN"/>
        </w:rPr>
        <w:t xml:space="preserve"> </w:t>
      </w:r>
      <w:r w:rsidR="00B452BF" w:rsidRPr="00187A32">
        <w:rPr>
          <w:color w:val="FF0000"/>
          <w:sz w:val="28"/>
          <w:szCs w:val="28"/>
          <w:lang w:val="vi-VN"/>
        </w:rPr>
        <w:t xml:space="preserve">và </w:t>
      </w:r>
      <w:r w:rsidR="00B452BF">
        <w:rPr>
          <w:color w:val="FF0000"/>
          <w:sz w:val="28"/>
          <w:szCs w:val="28"/>
        </w:rPr>
        <w:t>đ</w:t>
      </w:r>
      <w:r w:rsidR="00B452BF" w:rsidRPr="005D4618">
        <w:rPr>
          <w:color w:val="FF0000"/>
          <w:sz w:val="28"/>
          <w:szCs w:val="28"/>
        </w:rPr>
        <w:t xml:space="preserve">ồng ý với cách thức thu đoàn phí mà </w:t>
      </w:r>
      <w:r w:rsidR="00B452BF" w:rsidRPr="00187A32">
        <w:rPr>
          <w:color w:val="FF0000"/>
          <w:sz w:val="28"/>
          <w:szCs w:val="28"/>
          <w:lang w:val="vi-VN"/>
        </w:rPr>
        <w:t>Ban chấp hành Công đoàn cơ sở Công ty ...</w:t>
      </w:r>
      <w:r w:rsidR="00B452BF" w:rsidRPr="00187A32">
        <w:rPr>
          <w:color w:val="FF0000"/>
          <w:sz w:val="28"/>
          <w:szCs w:val="28"/>
        </w:rPr>
        <w:t xml:space="preserve"> </w:t>
      </w:r>
      <w:r w:rsidR="00B452BF" w:rsidRPr="005D4618">
        <w:rPr>
          <w:color w:val="FF0000"/>
          <w:sz w:val="28"/>
          <w:szCs w:val="28"/>
        </w:rPr>
        <w:t xml:space="preserve"> đang thực hiện (thu qua trừ lương</w:t>
      </w:r>
      <w:r w:rsidR="001755DE">
        <w:rPr>
          <w:color w:val="FF0000"/>
          <w:sz w:val="28"/>
          <w:szCs w:val="28"/>
        </w:rPr>
        <w:t xml:space="preserve"> hoặc thu tiền mặt</w:t>
      </w:r>
      <w:r w:rsidR="00B452BF" w:rsidRPr="005D4618">
        <w:rPr>
          <w:color w:val="FF0000"/>
          <w:sz w:val="28"/>
          <w:szCs w:val="28"/>
        </w:rPr>
        <w:t>) hàng tháng</w:t>
      </w:r>
      <w:r w:rsidR="00B452BF">
        <w:rPr>
          <w:color w:val="FF0000"/>
          <w:sz w:val="28"/>
          <w:szCs w:val="28"/>
        </w:rPr>
        <w:t>./.</w:t>
      </w:r>
    </w:p>
    <w:p w:rsidR="00997EF6" w:rsidRPr="003601CD" w:rsidRDefault="009B3146" w:rsidP="003601CD">
      <w:pPr>
        <w:spacing w:before="120" w:after="120"/>
        <w:ind w:firstLine="720"/>
        <w:jc w:val="both"/>
        <w:rPr>
          <w:b/>
          <w:sz w:val="28"/>
          <w:szCs w:val="28"/>
          <w:lang w:val="fr-FR"/>
        </w:rPr>
      </w:pPr>
      <w:r w:rsidRPr="003601CD">
        <w:rPr>
          <w:b/>
          <w:sz w:val="28"/>
          <w:szCs w:val="28"/>
          <w:lang w:val="fr-FR"/>
        </w:rPr>
        <w:t xml:space="preserve">Danh sách người lao động </w:t>
      </w:r>
      <w:r w:rsidR="00CA6820">
        <w:rPr>
          <w:b/>
          <w:sz w:val="28"/>
          <w:szCs w:val="28"/>
          <w:lang w:val="fr-FR"/>
        </w:rPr>
        <w:t>xin gia nhập Công đoàn Việt Nam</w:t>
      </w:r>
      <w:r w:rsidRPr="003601CD">
        <w:rPr>
          <w:b/>
          <w:sz w:val="28"/>
          <w:szCs w:val="28"/>
          <w:lang w:val="fr-FR"/>
        </w:rPr>
        <w:t>:</w:t>
      </w:r>
    </w:p>
    <w:tbl>
      <w:tblPr>
        <w:tblStyle w:val="TableGrid"/>
        <w:tblW w:w="10207" w:type="dxa"/>
        <w:tblInd w:w="-176" w:type="dxa"/>
        <w:tblLook w:val="04A0" w:firstRow="1" w:lastRow="0" w:firstColumn="1" w:lastColumn="0" w:noHBand="0" w:noVBand="1"/>
      </w:tblPr>
      <w:tblGrid>
        <w:gridCol w:w="568"/>
        <w:gridCol w:w="2551"/>
        <w:gridCol w:w="751"/>
        <w:gridCol w:w="809"/>
        <w:gridCol w:w="1417"/>
        <w:gridCol w:w="1470"/>
        <w:gridCol w:w="1507"/>
        <w:gridCol w:w="1134"/>
      </w:tblGrid>
      <w:tr w:rsidR="009B3146" w:rsidRPr="009B3146" w:rsidTr="009B3146">
        <w:tc>
          <w:tcPr>
            <w:tcW w:w="568" w:type="dxa"/>
            <w:vMerge w:val="restart"/>
            <w:vAlign w:val="center"/>
          </w:tcPr>
          <w:p w:rsidR="00844ED6" w:rsidRDefault="00844ED6" w:rsidP="009B3146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Số</w:t>
            </w:r>
          </w:p>
          <w:p w:rsidR="009B3146" w:rsidRPr="009B3146" w:rsidRDefault="009B3146" w:rsidP="009B3146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9B3146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551" w:type="dxa"/>
            <w:vMerge w:val="restart"/>
            <w:vAlign w:val="center"/>
          </w:tcPr>
          <w:p w:rsidR="009B3146" w:rsidRPr="009B3146" w:rsidRDefault="009B3146" w:rsidP="009B3146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9B3146">
              <w:rPr>
                <w:b/>
                <w:sz w:val="26"/>
                <w:szCs w:val="26"/>
              </w:rPr>
              <w:t>Họ và tên</w:t>
            </w:r>
          </w:p>
        </w:tc>
        <w:tc>
          <w:tcPr>
            <w:tcW w:w="1560" w:type="dxa"/>
            <w:gridSpan w:val="2"/>
            <w:vAlign w:val="center"/>
          </w:tcPr>
          <w:p w:rsidR="009B3146" w:rsidRPr="009B3146" w:rsidRDefault="009B3146" w:rsidP="009B3146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9B3146">
              <w:rPr>
                <w:b/>
                <w:sz w:val="26"/>
                <w:szCs w:val="26"/>
              </w:rPr>
              <w:t>Năm sinh</w:t>
            </w:r>
          </w:p>
        </w:tc>
        <w:tc>
          <w:tcPr>
            <w:tcW w:w="1417" w:type="dxa"/>
            <w:vMerge w:val="restart"/>
            <w:vAlign w:val="center"/>
          </w:tcPr>
          <w:p w:rsidR="009B3146" w:rsidRPr="009B3146" w:rsidRDefault="009B3146" w:rsidP="009B3146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9B3146">
              <w:rPr>
                <w:b/>
                <w:sz w:val="26"/>
                <w:szCs w:val="26"/>
              </w:rPr>
              <w:t>Quê quán</w:t>
            </w:r>
          </w:p>
        </w:tc>
        <w:tc>
          <w:tcPr>
            <w:tcW w:w="1470" w:type="dxa"/>
            <w:vMerge w:val="restart"/>
            <w:vAlign w:val="center"/>
          </w:tcPr>
          <w:p w:rsidR="009B3146" w:rsidRPr="009B3146" w:rsidRDefault="009B3146" w:rsidP="00844ED6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9B3146">
              <w:rPr>
                <w:b/>
                <w:sz w:val="26"/>
                <w:szCs w:val="26"/>
              </w:rPr>
              <w:t xml:space="preserve">Số </w:t>
            </w:r>
            <w:r w:rsidR="00B24747">
              <w:rPr>
                <w:b/>
                <w:sz w:val="26"/>
                <w:szCs w:val="26"/>
              </w:rPr>
              <w:t>CCCD</w:t>
            </w:r>
          </w:p>
        </w:tc>
        <w:tc>
          <w:tcPr>
            <w:tcW w:w="1507" w:type="dxa"/>
            <w:vMerge w:val="restart"/>
            <w:vAlign w:val="center"/>
          </w:tcPr>
          <w:p w:rsidR="009B3146" w:rsidRPr="009B3146" w:rsidRDefault="009B3146" w:rsidP="009B3146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9B3146">
              <w:rPr>
                <w:b/>
                <w:sz w:val="26"/>
                <w:szCs w:val="26"/>
              </w:rPr>
              <w:t>Số điện thoại</w:t>
            </w:r>
          </w:p>
        </w:tc>
        <w:tc>
          <w:tcPr>
            <w:tcW w:w="1134" w:type="dxa"/>
            <w:vMerge w:val="restart"/>
            <w:vAlign w:val="center"/>
          </w:tcPr>
          <w:p w:rsidR="009B3146" w:rsidRPr="009B3146" w:rsidRDefault="009B3146" w:rsidP="009B3146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9B3146">
              <w:rPr>
                <w:b/>
                <w:sz w:val="26"/>
                <w:szCs w:val="26"/>
              </w:rPr>
              <w:t>Ký tên</w:t>
            </w:r>
          </w:p>
        </w:tc>
      </w:tr>
      <w:tr w:rsidR="009B3146" w:rsidRPr="009B3146" w:rsidTr="009B3146">
        <w:tc>
          <w:tcPr>
            <w:tcW w:w="568" w:type="dxa"/>
            <w:vMerge/>
            <w:vAlign w:val="center"/>
          </w:tcPr>
          <w:p w:rsidR="009B3146" w:rsidRPr="009B3146" w:rsidRDefault="009B3146" w:rsidP="009B3146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551" w:type="dxa"/>
            <w:vMerge/>
            <w:vAlign w:val="center"/>
          </w:tcPr>
          <w:p w:rsidR="009B3146" w:rsidRPr="009B3146" w:rsidRDefault="009B3146" w:rsidP="009B3146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1" w:type="dxa"/>
            <w:vAlign w:val="center"/>
          </w:tcPr>
          <w:p w:rsidR="009B3146" w:rsidRPr="009B3146" w:rsidRDefault="009B3146" w:rsidP="009B3146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9B3146">
              <w:rPr>
                <w:b/>
                <w:sz w:val="26"/>
                <w:szCs w:val="26"/>
              </w:rPr>
              <w:t>Nam</w:t>
            </w:r>
          </w:p>
        </w:tc>
        <w:tc>
          <w:tcPr>
            <w:tcW w:w="809" w:type="dxa"/>
            <w:vAlign w:val="center"/>
          </w:tcPr>
          <w:p w:rsidR="009B3146" w:rsidRPr="009B3146" w:rsidRDefault="009B3146" w:rsidP="009B3146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9B3146">
              <w:rPr>
                <w:b/>
                <w:sz w:val="26"/>
                <w:szCs w:val="26"/>
              </w:rPr>
              <w:t>Nữ</w:t>
            </w:r>
          </w:p>
        </w:tc>
        <w:tc>
          <w:tcPr>
            <w:tcW w:w="1417" w:type="dxa"/>
            <w:vMerge/>
            <w:vAlign w:val="center"/>
          </w:tcPr>
          <w:p w:rsidR="009B3146" w:rsidRPr="009B3146" w:rsidRDefault="009B3146" w:rsidP="009B3146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70" w:type="dxa"/>
            <w:vMerge/>
            <w:vAlign w:val="center"/>
          </w:tcPr>
          <w:p w:rsidR="009B3146" w:rsidRPr="009B3146" w:rsidRDefault="009B3146" w:rsidP="009B3146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07" w:type="dxa"/>
            <w:vMerge/>
            <w:vAlign w:val="center"/>
          </w:tcPr>
          <w:p w:rsidR="009B3146" w:rsidRPr="009B3146" w:rsidRDefault="009B3146" w:rsidP="009B3146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:rsidR="009B3146" w:rsidRPr="009B3146" w:rsidRDefault="009B3146" w:rsidP="009B3146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9B3146" w:rsidTr="009B3146">
        <w:tc>
          <w:tcPr>
            <w:tcW w:w="568" w:type="dxa"/>
          </w:tcPr>
          <w:p w:rsidR="009B3146" w:rsidRPr="009B3146" w:rsidRDefault="009B3146" w:rsidP="009B3146">
            <w:pPr>
              <w:pStyle w:val="ListParagraph"/>
              <w:numPr>
                <w:ilvl w:val="0"/>
                <w:numId w:val="1"/>
              </w:numPr>
              <w:spacing w:before="120"/>
              <w:ind w:left="397"/>
              <w:jc w:val="both"/>
            </w:pPr>
          </w:p>
        </w:tc>
        <w:tc>
          <w:tcPr>
            <w:tcW w:w="2551" w:type="dxa"/>
          </w:tcPr>
          <w:p w:rsidR="009B3146" w:rsidRPr="003601CD" w:rsidRDefault="009B3146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751" w:type="dxa"/>
          </w:tcPr>
          <w:p w:rsidR="009B3146" w:rsidRPr="003601CD" w:rsidRDefault="009B3146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809" w:type="dxa"/>
          </w:tcPr>
          <w:p w:rsidR="009B3146" w:rsidRPr="003601CD" w:rsidRDefault="009B3146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9B3146" w:rsidRPr="003601CD" w:rsidRDefault="009B3146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470" w:type="dxa"/>
          </w:tcPr>
          <w:p w:rsidR="009B3146" w:rsidRPr="003601CD" w:rsidRDefault="009B3146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507" w:type="dxa"/>
          </w:tcPr>
          <w:p w:rsidR="009B3146" w:rsidRPr="003601CD" w:rsidRDefault="009B3146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9B3146" w:rsidRPr="003601CD" w:rsidRDefault="009B3146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</w:tr>
      <w:tr w:rsidR="009B3146" w:rsidTr="009B3146">
        <w:tc>
          <w:tcPr>
            <w:tcW w:w="568" w:type="dxa"/>
          </w:tcPr>
          <w:p w:rsidR="009B3146" w:rsidRPr="009B3146" w:rsidRDefault="009B3146" w:rsidP="009B3146">
            <w:pPr>
              <w:pStyle w:val="ListParagraph"/>
              <w:numPr>
                <w:ilvl w:val="0"/>
                <w:numId w:val="1"/>
              </w:numPr>
              <w:spacing w:before="120"/>
              <w:ind w:left="397"/>
              <w:jc w:val="both"/>
            </w:pPr>
          </w:p>
        </w:tc>
        <w:tc>
          <w:tcPr>
            <w:tcW w:w="2551" w:type="dxa"/>
          </w:tcPr>
          <w:p w:rsidR="009B3146" w:rsidRPr="003601CD" w:rsidRDefault="009B3146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751" w:type="dxa"/>
          </w:tcPr>
          <w:p w:rsidR="009B3146" w:rsidRPr="003601CD" w:rsidRDefault="009B3146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809" w:type="dxa"/>
          </w:tcPr>
          <w:p w:rsidR="009B3146" w:rsidRPr="003601CD" w:rsidRDefault="009B3146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9B3146" w:rsidRPr="003601CD" w:rsidRDefault="009B3146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470" w:type="dxa"/>
          </w:tcPr>
          <w:p w:rsidR="009B3146" w:rsidRPr="003601CD" w:rsidRDefault="009B3146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507" w:type="dxa"/>
          </w:tcPr>
          <w:p w:rsidR="009B3146" w:rsidRPr="003601CD" w:rsidRDefault="009B3146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9B3146" w:rsidRPr="003601CD" w:rsidRDefault="009B3146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</w:tr>
      <w:tr w:rsidR="009B3146" w:rsidTr="009B3146">
        <w:tc>
          <w:tcPr>
            <w:tcW w:w="568" w:type="dxa"/>
          </w:tcPr>
          <w:p w:rsidR="009B3146" w:rsidRPr="009B3146" w:rsidRDefault="009B3146" w:rsidP="009B3146">
            <w:pPr>
              <w:pStyle w:val="ListParagraph"/>
              <w:numPr>
                <w:ilvl w:val="0"/>
                <w:numId w:val="1"/>
              </w:numPr>
              <w:spacing w:before="120"/>
              <w:ind w:left="397"/>
              <w:jc w:val="both"/>
            </w:pPr>
          </w:p>
        </w:tc>
        <w:tc>
          <w:tcPr>
            <w:tcW w:w="2551" w:type="dxa"/>
          </w:tcPr>
          <w:p w:rsidR="009B3146" w:rsidRPr="003601CD" w:rsidRDefault="009B3146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751" w:type="dxa"/>
          </w:tcPr>
          <w:p w:rsidR="009B3146" w:rsidRPr="003601CD" w:rsidRDefault="009B3146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809" w:type="dxa"/>
          </w:tcPr>
          <w:p w:rsidR="009B3146" w:rsidRPr="003601CD" w:rsidRDefault="009B3146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9B3146" w:rsidRPr="003601CD" w:rsidRDefault="009B3146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470" w:type="dxa"/>
          </w:tcPr>
          <w:p w:rsidR="009B3146" w:rsidRPr="003601CD" w:rsidRDefault="009B3146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507" w:type="dxa"/>
          </w:tcPr>
          <w:p w:rsidR="009B3146" w:rsidRPr="003601CD" w:rsidRDefault="009B3146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9B3146" w:rsidRPr="003601CD" w:rsidRDefault="009B3146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</w:tr>
      <w:tr w:rsidR="009B3146" w:rsidTr="009B3146">
        <w:tc>
          <w:tcPr>
            <w:tcW w:w="568" w:type="dxa"/>
          </w:tcPr>
          <w:p w:rsidR="009B3146" w:rsidRPr="009B3146" w:rsidRDefault="009B3146" w:rsidP="009B3146">
            <w:pPr>
              <w:pStyle w:val="ListParagraph"/>
              <w:numPr>
                <w:ilvl w:val="0"/>
                <w:numId w:val="1"/>
              </w:numPr>
              <w:spacing w:before="120"/>
              <w:ind w:left="397"/>
              <w:jc w:val="both"/>
            </w:pPr>
          </w:p>
        </w:tc>
        <w:tc>
          <w:tcPr>
            <w:tcW w:w="2551" w:type="dxa"/>
          </w:tcPr>
          <w:p w:rsidR="009B3146" w:rsidRPr="003601CD" w:rsidRDefault="009B3146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751" w:type="dxa"/>
          </w:tcPr>
          <w:p w:rsidR="009B3146" w:rsidRPr="003601CD" w:rsidRDefault="009B3146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809" w:type="dxa"/>
          </w:tcPr>
          <w:p w:rsidR="009B3146" w:rsidRPr="003601CD" w:rsidRDefault="009B3146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9B3146" w:rsidRPr="003601CD" w:rsidRDefault="009B3146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470" w:type="dxa"/>
          </w:tcPr>
          <w:p w:rsidR="009B3146" w:rsidRPr="003601CD" w:rsidRDefault="009B3146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507" w:type="dxa"/>
          </w:tcPr>
          <w:p w:rsidR="009B3146" w:rsidRPr="003601CD" w:rsidRDefault="009B3146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9B3146" w:rsidRPr="003601CD" w:rsidRDefault="009B3146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</w:tr>
      <w:tr w:rsidR="009B3146" w:rsidTr="009B3146">
        <w:tc>
          <w:tcPr>
            <w:tcW w:w="568" w:type="dxa"/>
          </w:tcPr>
          <w:p w:rsidR="009B3146" w:rsidRPr="009B3146" w:rsidRDefault="009B3146" w:rsidP="009B3146">
            <w:pPr>
              <w:pStyle w:val="ListParagraph"/>
              <w:numPr>
                <w:ilvl w:val="0"/>
                <w:numId w:val="1"/>
              </w:numPr>
              <w:spacing w:before="120"/>
              <w:ind w:left="397"/>
              <w:jc w:val="both"/>
            </w:pPr>
          </w:p>
        </w:tc>
        <w:tc>
          <w:tcPr>
            <w:tcW w:w="2551" w:type="dxa"/>
          </w:tcPr>
          <w:p w:rsidR="009B3146" w:rsidRPr="003601CD" w:rsidRDefault="009B3146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751" w:type="dxa"/>
          </w:tcPr>
          <w:p w:rsidR="009B3146" w:rsidRPr="003601CD" w:rsidRDefault="009B3146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809" w:type="dxa"/>
          </w:tcPr>
          <w:p w:rsidR="009B3146" w:rsidRPr="003601CD" w:rsidRDefault="009B3146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9B3146" w:rsidRPr="003601CD" w:rsidRDefault="009B3146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470" w:type="dxa"/>
          </w:tcPr>
          <w:p w:rsidR="009B3146" w:rsidRPr="003601CD" w:rsidRDefault="009B3146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507" w:type="dxa"/>
          </w:tcPr>
          <w:p w:rsidR="009B3146" w:rsidRPr="003601CD" w:rsidRDefault="009B3146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9B3146" w:rsidRPr="003601CD" w:rsidRDefault="009B3146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</w:tr>
      <w:tr w:rsidR="003601CD" w:rsidTr="009B3146">
        <w:tc>
          <w:tcPr>
            <w:tcW w:w="568" w:type="dxa"/>
          </w:tcPr>
          <w:p w:rsidR="003601CD" w:rsidRPr="009B3146" w:rsidRDefault="003601CD" w:rsidP="009B3146">
            <w:pPr>
              <w:pStyle w:val="ListParagraph"/>
              <w:numPr>
                <w:ilvl w:val="0"/>
                <w:numId w:val="1"/>
              </w:numPr>
              <w:spacing w:before="120"/>
              <w:ind w:left="397"/>
              <w:jc w:val="both"/>
            </w:pPr>
          </w:p>
        </w:tc>
        <w:tc>
          <w:tcPr>
            <w:tcW w:w="2551" w:type="dxa"/>
          </w:tcPr>
          <w:p w:rsidR="003601CD" w:rsidRPr="003601CD" w:rsidRDefault="003601CD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751" w:type="dxa"/>
          </w:tcPr>
          <w:p w:rsidR="003601CD" w:rsidRPr="003601CD" w:rsidRDefault="003601CD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809" w:type="dxa"/>
          </w:tcPr>
          <w:p w:rsidR="003601CD" w:rsidRPr="003601CD" w:rsidRDefault="003601CD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3601CD" w:rsidRPr="003601CD" w:rsidRDefault="003601CD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470" w:type="dxa"/>
          </w:tcPr>
          <w:p w:rsidR="003601CD" w:rsidRPr="003601CD" w:rsidRDefault="003601CD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507" w:type="dxa"/>
          </w:tcPr>
          <w:p w:rsidR="003601CD" w:rsidRPr="003601CD" w:rsidRDefault="003601CD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3601CD" w:rsidRPr="003601CD" w:rsidRDefault="003601CD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</w:tr>
      <w:tr w:rsidR="003601CD" w:rsidTr="009B3146">
        <w:tc>
          <w:tcPr>
            <w:tcW w:w="568" w:type="dxa"/>
          </w:tcPr>
          <w:p w:rsidR="003601CD" w:rsidRPr="009B3146" w:rsidRDefault="003601CD" w:rsidP="009B3146">
            <w:pPr>
              <w:pStyle w:val="ListParagraph"/>
              <w:numPr>
                <w:ilvl w:val="0"/>
                <w:numId w:val="1"/>
              </w:numPr>
              <w:spacing w:before="120"/>
              <w:ind w:left="397"/>
              <w:jc w:val="both"/>
            </w:pPr>
          </w:p>
        </w:tc>
        <w:tc>
          <w:tcPr>
            <w:tcW w:w="2551" w:type="dxa"/>
          </w:tcPr>
          <w:p w:rsidR="003601CD" w:rsidRPr="003601CD" w:rsidRDefault="003601CD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751" w:type="dxa"/>
          </w:tcPr>
          <w:p w:rsidR="003601CD" w:rsidRPr="003601CD" w:rsidRDefault="003601CD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809" w:type="dxa"/>
          </w:tcPr>
          <w:p w:rsidR="003601CD" w:rsidRPr="003601CD" w:rsidRDefault="003601CD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3601CD" w:rsidRPr="003601CD" w:rsidRDefault="003601CD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470" w:type="dxa"/>
          </w:tcPr>
          <w:p w:rsidR="003601CD" w:rsidRPr="003601CD" w:rsidRDefault="003601CD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507" w:type="dxa"/>
          </w:tcPr>
          <w:p w:rsidR="003601CD" w:rsidRPr="003601CD" w:rsidRDefault="003601CD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3601CD" w:rsidRPr="003601CD" w:rsidRDefault="003601CD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</w:tr>
      <w:tr w:rsidR="003601CD" w:rsidTr="009B3146">
        <w:tc>
          <w:tcPr>
            <w:tcW w:w="568" w:type="dxa"/>
          </w:tcPr>
          <w:p w:rsidR="003601CD" w:rsidRPr="009B3146" w:rsidRDefault="003601CD" w:rsidP="009B3146">
            <w:pPr>
              <w:pStyle w:val="ListParagraph"/>
              <w:numPr>
                <w:ilvl w:val="0"/>
                <w:numId w:val="1"/>
              </w:numPr>
              <w:spacing w:before="120"/>
              <w:ind w:left="397"/>
              <w:jc w:val="both"/>
            </w:pPr>
          </w:p>
        </w:tc>
        <w:tc>
          <w:tcPr>
            <w:tcW w:w="2551" w:type="dxa"/>
          </w:tcPr>
          <w:p w:rsidR="003601CD" w:rsidRPr="003601CD" w:rsidRDefault="003601CD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751" w:type="dxa"/>
          </w:tcPr>
          <w:p w:rsidR="003601CD" w:rsidRPr="003601CD" w:rsidRDefault="003601CD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809" w:type="dxa"/>
          </w:tcPr>
          <w:p w:rsidR="003601CD" w:rsidRPr="003601CD" w:rsidRDefault="003601CD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3601CD" w:rsidRPr="003601CD" w:rsidRDefault="003601CD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470" w:type="dxa"/>
          </w:tcPr>
          <w:p w:rsidR="003601CD" w:rsidRPr="003601CD" w:rsidRDefault="003601CD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507" w:type="dxa"/>
          </w:tcPr>
          <w:p w:rsidR="003601CD" w:rsidRPr="003601CD" w:rsidRDefault="003601CD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3601CD" w:rsidRPr="003601CD" w:rsidRDefault="003601CD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</w:tr>
      <w:tr w:rsidR="003601CD" w:rsidTr="009B3146">
        <w:tc>
          <w:tcPr>
            <w:tcW w:w="568" w:type="dxa"/>
          </w:tcPr>
          <w:p w:rsidR="003601CD" w:rsidRPr="009B3146" w:rsidRDefault="003601CD" w:rsidP="009B3146">
            <w:pPr>
              <w:pStyle w:val="ListParagraph"/>
              <w:numPr>
                <w:ilvl w:val="0"/>
                <w:numId w:val="1"/>
              </w:numPr>
              <w:spacing w:before="120"/>
              <w:ind w:left="397"/>
              <w:jc w:val="both"/>
            </w:pPr>
          </w:p>
        </w:tc>
        <w:tc>
          <w:tcPr>
            <w:tcW w:w="2551" w:type="dxa"/>
          </w:tcPr>
          <w:p w:rsidR="003601CD" w:rsidRPr="003601CD" w:rsidRDefault="003601CD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751" w:type="dxa"/>
          </w:tcPr>
          <w:p w:rsidR="003601CD" w:rsidRPr="003601CD" w:rsidRDefault="003601CD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809" w:type="dxa"/>
          </w:tcPr>
          <w:p w:rsidR="003601CD" w:rsidRPr="003601CD" w:rsidRDefault="003601CD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3601CD" w:rsidRPr="003601CD" w:rsidRDefault="003601CD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470" w:type="dxa"/>
          </w:tcPr>
          <w:p w:rsidR="003601CD" w:rsidRPr="003601CD" w:rsidRDefault="003601CD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507" w:type="dxa"/>
          </w:tcPr>
          <w:p w:rsidR="003601CD" w:rsidRPr="003601CD" w:rsidRDefault="003601CD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3601CD" w:rsidRPr="003601CD" w:rsidRDefault="003601CD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</w:tr>
      <w:tr w:rsidR="003601CD" w:rsidTr="009B3146">
        <w:tc>
          <w:tcPr>
            <w:tcW w:w="568" w:type="dxa"/>
          </w:tcPr>
          <w:p w:rsidR="003601CD" w:rsidRPr="009B3146" w:rsidRDefault="003601CD" w:rsidP="009B3146">
            <w:pPr>
              <w:pStyle w:val="ListParagraph"/>
              <w:numPr>
                <w:ilvl w:val="0"/>
                <w:numId w:val="1"/>
              </w:numPr>
              <w:spacing w:before="120"/>
              <w:ind w:left="397"/>
              <w:jc w:val="both"/>
            </w:pPr>
          </w:p>
        </w:tc>
        <w:tc>
          <w:tcPr>
            <w:tcW w:w="2551" w:type="dxa"/>
          </w:tcPr>
          <w:p w:rsidR="003601CD" w:rsidRPr="003601CD" w:rsidRDefault="003601CD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751" w:type="dxa"/>
          </w:tcPr>
          <w:p w:rsidR="003601CD" w:rsidRPr="003601CD" w:rsidRDefault="003601CD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809" w:type="dxa"/>
          </w:tcPr>
          <w:p w:rsidR="003601CD" w:rsidRPr="003601CD" w:rsidRDefault="003601CD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3601CD" w:rsidRPr="003601CD" w:rsidRDefault="003601CD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470" w:type="dxa"/>
          </w:tcPr>
          <w:p w:rsidR="003601CD" w:rsidRPr="003601CD" w:rsidRDefault="003601CD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507" w:type="dxa"/>
          </w:tcPr>
          <w:p w:rsidR="003601CD" w:rsidRPr="003601CD" w:rsidRDefault="003601CD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3601CD" w:rsidRPr="003601CD" w:rsidRDefault="003601CD" w:rsidP="003601CD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</w:tr>
    </w:tbl>
    <w:p w:rsidR="00442243" w:rsidRPr="005B2AC5" w:rsidRDefault="005D0659" w:rsidP="00442243">
      <w:pPr>
        <w:spacing w:before="120"/>
        <w:jc w:val="both"/>
        <w:rPr>
          <w:b/>
          <w:sz w:val="28"/>
          <w:szCs w:val="28"/>
          <w:lang w:val="fr-FR"/>
        </w:rPr>
      </w:pPr>
      <w:r w:rsidRPr="005B2AC5">
        <w:rPr>
          <w:sz w:val="28"/>
          <w:szCs w:val="28"/>
          <w:lang w:val="fr-FR"/>
        </w:rPr>
        <w:t xml:space="preserve">                                                      </w:t>
      </w:r>
      <w:r>
        <w:rPr>
          <w:sz w:val="28"/>
          <w:szCs w:val="28"/>
          <w:lang w:val="fr-FR"/>
        </w:rPr>
        <w:t xml:space="preserve">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  <w:gridCol w:w="5494"/>
      </w:tblGrid>
      <w:tr w:rsidR="00442243" w:rsidRPr="00CA6820" w:rsidTr="00952E83">
        <w:tc>
          <w:tcPr>
            <w:tcW w:w="4077" w:type="dxa"/>
          </w:tcPr>
          <w:p w:rsidR="00CA6820" w:rsidRDefault="00CA6820" w:rsidP="00442243">
            <w:pPr>
              <w:jc w:val="center"/>
              <w:rPr>
                <w:b/>
                <w:lang w:val="fr-FR"/>
              </w:rPr>
            </w:pPr>
          </w:p>
          <w:p w:rsidR="00442243" w:rsidRDefault="00B452BF" w:rsidP="00442243">
            <w:pPr>
              <w:jc w:val="center"/>
              <w:rPr>
                <w:b/>
                <w:lang w:val="fr-FR"/>
              </w:rPr>
            </w:pPr>
            <w:r w:rsidRPr="00CA6820">
              <w:rPr>
                <w:b/>
                <w:sz w:val="28"/>
                <w:szCs w:val="28"/>
                <w:lang w:val="fr-FR"/>
              </w:rPr>
              <w:t>NGƯỜI LẬP DANH S</w:t>
            </w:r>
            <w:r w:rsidR="00844ED6">
              <w:rPr>
                <w:b/>
                <w:sz w:val="28"/>
                <w:szCs w:val="28"/>
                <w:lang w:val="fr-FR"/>
              </w:rPr>
              <w:t>Á</w:t>
            </w:r>
            <w:r w:rsidRPr="00CA6820">
              <w:rPr>
                <w:b/>
                <w:sz w:val="28"/>
                <w:szCs w:val="28"/>
                <w:lang w:val="fr-FR"/>
              </w:rPr>
              <w:t>CH</w:t>
            </w:r>
          </w:p>
          <w:p w:rsidR="00CA6820" w:rsidRPr="00CA6820" w:rsidRDefault="00CA6820" w:rsidP="00442243">
            <w:pPr>
              <w:jc w:val="center"/>
              <w:rPr>
                <w:i/>
                <w:lang w:val="fr-FR"/>
              </w:rPr>
            </w:pPr>
            <w:r w:rsidRPr="00CA6820">
              <w:rPr>
                <w:i/>
                <w:sz w:val="28"/>
                <w:szCs w:val="28"/>
                <w:lang w:val="fr-FR"/>
              </w:rPr>
              <w:t>(Ký, ghi rõ họ tên)</w:t>
            </w:r>
          </w:p>
        </w:tc>
        <w:tc>
          <w:tcPr>
            <w:tcW w:w="5494" w:type="dxa"/>
          </w:tcPr>
          <w:p w:rsidR="00442243" w:rsidRPr="00CA6820" w:rsidRDefault="00442243" w:rsidP="00442243">
            <w:pPr>
              <w:jc w:val="center"/>
              <w:rPr>
                <w:i/>
                <w:lang w:val="fr-FR"/>
              </w:rPr>
            </w:pPr>
            <w:r w:rsidRPr="00CA6820">
              <w:rPr>
                <w:i/>
                <w:sz w:val="28"/>
                <w:szCs w:val="28"/>
                <w:lang w:val="fr-FR"/>
              </w:rPr>
              <w:t xml:space="preserve">Tân Uyên, ngày </w:t>
            </w:r>
            <w:r w:rsidR="00844ED6">
              <w:rPr>
                <w:i/>
                <w:sz w:val="28"/>
                <w:szCs w:val="28"/>
                <w:lang w:val="fr-FR"/>
              </w:rPr>
              <w:t>.</w:t>
            </w:r>
            <w:r w:rsidRPr="00CA6820">
              <w:rPr>
                <w:i/>
                <w:sz w:val="28"/>
                <w:szCs w:val="28"/>
                <w:lang w:val="fr-FR"/>
              </w:rPr>
              <w:t>… tháng</w:t>
            </w:r>
            <w:r w:rsidR="00844ED6">
              <w:rPr>
                <w:i/>
                <w:sz w:val="28"/>
                <w:szCs w:val="28"/>
                <w:lang w:val="fr-FR"/>
              </w:rPr>
              <w:t xml:space="preserve"> </w:t>
            </w:r>
            <w:r w:rsidRPr="00CA6820">
              <w:rPr>
                <w:i/>
                <w:sz w:val="28"/>
                <w:szCs w:val="28"/>
                <w:lang w:val="fr-FR"/>
              </w:rPr>
              <w:t>…</w:t>
            </w:r>
            <w:r w:rsidR="00844ED6">
              <w:rPr>
                <w:i/>
                <w:sz w:val="28"/>
                <w:szCs w:val="28"/>
                <w:lang w:val="fr-FR"/>
              </w:rPr>
              <w:t xml:space="preserve"> .</w:t>
            </w:r>
            <w:r w:rsidRPr="00CA6820">
              <w:rPr>
                <w:i/>
                <w:sz w:val="28"/>
                <w:szCs w:val="28"/>
                <w:lang w:val="fr-FR"/>
              </w:rPr>
              <w:t>năm 20</w:t>
            </w:r>
            <w:r w:rsidR="00844ED6">
              <w:rPr>
                <w:i/>
                <w:sz w:val="28"/>
                <w:szCs w:val="28"/>
                <w:lang w:val="fr-FR"/>
              </w:rPr>
              <w:t>…</w:t>
            </w:r>
          </w:p>
          <w:p w:rsidR="00442243" w:rsidRDefault="00B452BF" w:rsidP="00442243">
            <w:pPr>
              <w:jc w:val="center"/>
              <w:rPr>
                <w:b/>
                <w:lang w:val="fr-FR"/>
              </w:rPr>
            </w:pPr>
            <w:r w:rsidRPr="00CA6820">
              <w:rPr>
                <w:b/>
                <w:sz w:val="28"/>
                <w:szCs w:val="28"/>
                <w:lang w:val="fr-FR"/>
              </w:rPr>
              <w:t>ĐẠI DIỆN MỘT SỐ</w:t>
            </w:r>
            <w:r w:rsidR="00844ED6">
              <w:rPr>
                <w:b/>
                <w:sz w:val="28"/>
                <w:szCs w:val="28"/>
                <w:lang w:val="fr-FR"/>
              </w:rPr>
              <w:t xml:space="preserve"> NHÓM</w:t>
            </w:r>
            <w:r w:rsidRPr="00CA6820">
              <w:rPr>
                <w:b/>
                <w:sz w:val="28"/>
                <w:szCs w:val="28"/>
                <w:lang w:val="fr-FR"/>
              </w:rPr>
              <w:t xml:space="preserve"> </w:t>
            </w:r>
            <w:r w:rsidR="00844ED6">
              <w:rPr>
                <w:b/>
                <w:sz w:val="28"/>
                <w:szCs w:val="28"/>
                <w:lang w:val="fr-FR"/>
              </w:rPr>
              <w:t>LAO D</w:t>
            </w:r>
            <w:r w:rsidR="00952E83">
              <w:rPr>
                <w:b/>
                <w:sz w:val="28"/>
                <w:szCs w:val="28"/>
                <w:lang w:val="fr-FR"/>
              </w:rPr>
              <w:t>ÔNG</w:t>
            </w:r>
            <w:bookmarkStart w:id="0" w:name="_GoBack"/>
            <w:bookmarkEnd w:id="0"/>
          </w:p>
          <w:p w:rsidR="00CA6820" w:rsidRPr="00CA6820" w:rsidRDefault="00CA6820" w:rsidP="00442243">
            <w:pPr>
              <w:jc w:val="center"/>
              <w:rPr>
                <w:lang w:val="fr-FR"/>
              </w:rPr>
            </w:pPr>
            <w:r w:rsidRPr="00CA6820">
              <w:rPr>
                <w:i/>
                <w:sz w:val="28"/>
                <w:szCs w:val="28"/>
                <w:lang w:val="fr-FR"/>
              </w:rPr>
              <w:t>(Ký, ghi rõ họ tên)</w:t>
            </w:r>
          </w:p>
          <w:p w:rsidR="00442243" w:rsidRPr="00CA6820" w:rsidRDefault="00442243" w:rsidP="00442243">
            <w:pPr>
              <w:jc w:val="center"/>
              <w:rPr>
                <w:lang w:val="fr-FR"/>
              </w:rPr>
            </w:pPr>
          </w:p>
        </w:tc>
      </w:tr>
    </w:tbl>
    <w:p w:rsidR="005D0659" w:rsidRDefault="005D0659" w:rsidP="00EB4973">
      <w:pPr>
        <w:spacing w:beforeLines="69" w:before="165"/>
        <w:jc w:val="both"/>
        <w:rPr>
          <w:sz w:val="26"/>
          <w:lang w:val="fr-FR"/>
        </w:rPr>
      </w:pPr>
    </w:p>
    <w:p w:rsidR="005D0659" w:rsidRDefault="005D0659" w:rsidP="005D0659">
      <w:pPr>
        <w:tabs>
          <w:tab w:val="left" w:pos="4469"/>
        </w:tabs>
        <w:jc w:val="both"/>
        <w:rPr>
          <w:sz w:val="26"/>
          <w:lang w:val="fr-FR"/>
        </w:rPr>
      </w:pPr>
    </w:p>
    <w:p w:rsidR="00E52997" w:rsidRDefault="00952E83"/>
    <w:sectPr w:rsidR="00E52997" w:rsidSect="00CA6820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67495C"/>
    <w:multiLevelType w:val="hybridMultilevel"/>
    <w:tmpl w:val="2932A6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D0659"/>
    <w:rsid w:val="00040150"/>
    <w:rsid w:val="00042C2D"/>
    <w:rsid w:val="0004388A"/>
    <w:rsid w:val="00075118"/>
    <w:rsid w:val="00075D16"/>
    <w:rsid w:val="00096070"/>
    <w:rsid w:val="000B345F"/>
    <w:rsid w:val="000B71A6"/>
    <w:rsid w:val="000D5F3C"/>
    <w:rsid w:val="000F4E5C"/>
    <w:rsid w:val="00104760"/>
    <w:rsid w:val="001229CC"/>
    <w:rsid w:val="00150282"/>
    <w:rsid w:val="0015301B"/>
    <w:rsid w:val="00171074"/>
    <w:rsid w:val="00173CA3"/>
    <w:rsid w:val="001755DE"/>
    <w:rsid w:val="00176854"/>
    <w:rsid w:val="00197D68"/>
    <w:rsid w:val="00205CA7"/>
    <w:rsid w:val="00210101"/>
    <w:rsid w:val="00214C75"/>
    <w:rsid w:val="00261393"/>
    <w:rsid w:val="00276AC8"/>
    <w:rsid w:val="002D0152"/>
    <w:rsid w:val="002D5ECE"/>
    <w:rsid w:val="00314259"/>
    <w:rsid w:val="00326637"/>
    <w:rsid w:val="003601CD"/>
    <w:rsid w:val="00363D8C"/>
    <w:rsid w:val="003B132E"/>
    <w:rsid w:val="003B39B9"/>
    <w:rsid w:val="003B767C"/>
    <w:rsid w:val="003F7619"/>
    <w:rsid w:val="00405131"/>
    <w:rsid w:val="004261BF"/>
    <w:rsid w:val="004314B2"/>
    <w:rsid w:val="00442243"/>
    <w:rsid w:val="0044350E"/>
    <w:rsid w:val="004657FF"/>
    <w:rsid w:val="00486E8A"/>
    <w:rsid w:val="004A05E7"/>
    <w:rsid w:val="004A05FD"/>
    <w:rsid w:val="004A6FC9"/>
    <w:rsid w:val="004D1DBB"/>
    <w:rsid w:val="004E4715"/>
    <w:rsid w:val="00505574"/>
    <w:rsid w:val="00512E21"/>
    <w:rsid w:val="00526205"/>
    <w:rsid w:val="00552EEF"/>
    <w:rsid w:val="0058143D"/>
    <w:rsid w:val="005947AA"/>
    <w:rsid w:val="0059606C"/>
    <w:rsid w:val="00596E0D"/>
    <w:rsid w:val="005A11D3"/>
    <w:rsid w:val="005A3513"/>
    <w:rsid w:val="005C148D"/>
    <w:rsid w:val="005C40EA"/>
    <w:rsid w:val="005C46F1"/>
    <w:rsid w:val="005C5B68"/>
    <w:rsid w:val="005D0659"/>
    <w:rsid w:val="005D1DB2"/>
    <w:rsid w:val="005D7E9D"/>
    <w:rsid w:val="00614357"/>
    <w:rsid w:val="006256F5"/>
    <w:rsid w:val="00630580"/>
    <w:rsid w:val="00667E11"/>
    <w:rsid w:val="0068325D"/>
    <w:rsid w:val="006B1F6C"/>
    <w:rsid w:val="006C7EA3"/>
    <w:rsid w:val="006D0FF5"/>
    <w:rsid w:val="006D58E5"/>
    <w:rsid w:val="007035E0"/>
    <w:rsid w:val="00712411"/>
    <w:rsid w:val="007368AF"/>
    <w:rsid w:val="0074185E"/>
    <w:rsid w:val="0074352C"/>
    <w:rsid w:val="00743C00"/>
    <w:rsid w:val="00745FAC"/>
    <w:rsid w:val="00753D4C"/>
    <w:rsid w:val="007A20E8"/>
    <w:rsid w:val="007C6AFA"/>
    <w:rsid w:val="007D3550"/>
    <w:rsid w:val="0080075E"/>
    <w:rsid w:val="00804E18"/>
    <w:rsid w:val="00831A30"/>
    <w:rsid w:val="00842BFC"/>
    <w:rsid w:val="00844ED6"/>
    <w:rsid w:val="00855361"/>
    <w:rsid w:val="008A1E94"/>
    <w:rsid w:val="008C23EF"/>
    <w:rsid w:val="008F0919"/>
    <w:rsid w:val="00931925"/>
    <w:rsid w:val="00934603"/>
    <w:rsid w:val="00952019"/>
    <w:rsid w:val="00952E83"/>
    <w:rsid w:val="00975FF4"/>
    <w:rsid w:val="00984288"/>
    <w:rsid w:val="00997EF6"/>
    <w:rsid w:val="009A04FB"/>
    <w:rsid w:val="009B3146"/>
    <w:rsid w:val="009B5799"/>
    <w:rsid w:val="009C71D3"/>
    <w:rsid w:val="009D45DE"/>
    <w:rsid w:val="009F0D89"/>
    <w:rsid w:val="009F5C45"/>
    <w:rsid w:val="009F6D9A"/>
    <w:rsid w:val="00A112E7"/>
    <w:rsid w:val="00A263A0"/>
    <w:rsid w:val="00A55F33"/>
    <w:rsid w:val="00A72432"/>
    <w:rsid w:val="00A84F37"/>
    <w:rsid w:val="00AA18AD"/>
    <w:rsid w:val="00AC78B9"/>
    <w:rsid w:val="00AE7108"/>
    <w:rsid w:val="00AF153B"/>
    <w:rsid w:val="00B02CEF"/>
    <w:rsid w:val="00B06C7C"/>
    <w:rsid w:val="00B24747"/>
    <w:rsid w:val="00B33C30"/>
    <w:rsid w:val="00B452BF"/>
    <w:rsid w:val="00B51F65"/>
    <w:rsid w:val="00B72388"/>
    <w:rsid w:val="00B94BFE"/>
    <w:rsid w:val="00BA6997"/>
    <w:rsid w:val="00BD0372"/>
    <w:rsid w:val="00BD4613"/>
    <w:rsid w:val="00BD5AD6"/>
    <w:rsid w:val="00BE773F"/>
    <w:rsid w:val="00C3458C"/>
    <w:rsid w:val="00C4335D"/>
    <w:rsid w:val="00C56A32"/>
    <w:rsid w:val="00CA6820"/>
    <w:rsid w:val="00CB4BA6"/>
    <w:rsid w:val="00CB7155"/>
    <w:rsid w:val="00CC3C2C"/>
    <w:rsid w:val="00CD280E"/>
    <w:rsid w:val="00CE712B"/>
    <w:rsid w:val="00CE7132"/>
    <w:rsid w:val="00CF302E"/>
    <w:rsid w:val="00D16494"/>
    <w:rsid w:val="00D90927"/>
    <w:rsid w:val="00D961EF"/>
    <w:rsid w:val="00DB4F1B"/>
    <w:rsid w:val="00DB5710"/>
    <w:rsid w:val="00DC0E13"/>
    <w:rsid w:val="00DC1618"/>
    <w:rsid w:val="00DD0611"/>
    <w:rsid w:val="00DD345F"/>
    <w:rsid w:val="00E029F6"/>
    <w:rsid w:val="00E315F6"/>
    <w:rsid w:val="00E33775"/>
    <w:rsid w:val="00E37EB6"/>
    <w:rsid w:val="00E45B4C"/>
    <w:rsid w:val="00E51552"/>
    <w:rsid w:val="00E63E79"/>
    <w:rsid w:val="00E94318"/>
    <w:rsid w:val="00EA5252"/>
    <w:rsid w:val="00EA5F14"/>
    <w:rsid w:val="00EB4973"/>
    <w:rsid w:val="00ED26EE"/>
    <w:rsid w:val="00EE622C"/>
    <w:rsid w:val="00F05326"/>
    <w:rsid w:val="00F102B5"/>
    <w:rsid w:val="00F12715"/>
    <w:rsid w:val="00F13424"/>
    <w:rsid w:val="00F201A8"/>
    <w:rsid w:val="00F356BF"/>
    <w:rsid w:val="00F570D9"/>
    <w:rsid w:val="00F63498"/>
    <w:rsid w:val="00F84B9D"/>
    <w:rsid w:val="00F90437"/>
    <w:rsid w:val="00FB366D"/>
    <w:rsid w:val="00FD47CB"/>
    <w:rsid w:val="00FD6CAD"/>
    <w:rsid w:val="00FE0F77"/>
    <w:rsid w:val="00FF0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0659"/>
    <w:pPr>
      <w:spacing w:after="0" w:line="240" w:lineRule="auto"/>
    </w:pPr>
    <w:rPr>
      <w:rFonts w:eastAsia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5D0659"/>
    <w:pPr>
      <w:jc w:val="center"/>
    </w:pPr>
    <w:rPr>
      <w:rFonts w:ascii="VNI-Times" w:hAnsi="VNI-Times"/>
      <w:b/>
      <w:bCs/>
      <w:sz w:val="28"/>
    </w:rPr>
  </w:style>
  <w:style w:type="character" w:customStyle="1" w:styleId="TitleChar">
    <w:name w:val="Title Char"/>
    <w:basedOn w:val="DefaultParagraphFont"/>
    <w:link w:val="Title"/>
    <w:rsid w:val="005D0659"/>
    <w:rPr>
      <w:rFonts w:ascii="VNI-Times" w:eastAsia="Times New Roman" w:hAnsi="VNI-Times"/>
      <w:b/>
      <w:bCs/>
      <w:szCs w:val="24"/>
      <w:lang w:val="en-US"/>
    </w:rPr>
  </w:style>
  <w:style w:type="table" w:styleId="TableGrid">
    <w:name w:val="Table Grid"/>
    <w:basedOn w:val="TableNormal"/>
    <w:uiPriority w:val="59"/>
    <w:rsid w:val="009B31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B31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</dc:creator>
  <cp:lastModifiedBy>Linh</cp:lastModifiedBy>
  <cp:revision>17</cp:revision>
  <dcterms:created xsi:type="dcterms:W3CDTF">2020-06-27T03:58:00Z</dcterms:created>
  <dcterms:modified xsi:type="dcterms:W3CDTF">2024-11-21T07:08:00Z</dcterms:modified>
</cp:coreProperties>
</file>